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32" w:rsidRDefault="005E13A4" w:rsidP="005E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5E13A4" w:rsidRDefault="005E13A4" w:rsidP="005E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(тест) по теме: «Басни».</w:t>
      </w:r>
    </w:p>
    <w:p w:rsidR="005E13A4" w:rsidRDefault="005E13A4" w:rsidP="005E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5E13A4" w:rsidRDefault="005E13A4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Басня – это:</w:t>
      </w:r>
    </w:p>
    <w:p w:rsidR="005E13A4" w:rsidRDefault="005E13A4" w:rsidP="00943C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меткое народное выражение, вошедшее в нашу речь,</w:t>
      </w:r>
    </w:p>
    <w:p w:rsidR="005E13A4" w:rsidRDefault="005E13A4" w:rsidP="00943C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иносказательный рассказ поучительного характера (может быть в стихотворной форме),</w:t>
      </w:r>
    </w:p>
    <w:p w:rsidR="005E13A4" w:rsidRDefault="005E13A4" w:rsidP="00943C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устного народного творчества, повествование, основанное на вымысле,</w:t>
      </w:r>
    </w:p>
    <w:p w:rsidR="005E13A4" w:rsidRDefault="005E13A4" w:rsidP="00943C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устный рассказ с остроумной концовкой.</w:t>
      </w:r>
    </w:p>
    <w:p w:rsidR="005E13A4" w:rsidRDefault="005E13A4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И.И. Дмитриев написал басню:</w:t>
      </w:r>
    </w:p>
    <w:p w:rsidR="005E13A4" w:rsidRDefault="005E13A4" w:rsidP="00943C0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«Муха»,                                                 3) «Осёл и Соловей»,</w:t>
      </w:r>
    </w:p>
    <w:p w:rsidR="005E13A4" w:rsidRDefault="005E13A4" w:rsidP="00943C0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«Свинья под Дубом»,                           4)</w:t>
      </w:r>
      <w:r w:rsidR="00943C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Листы и Корни».</w:t>
      </w:r>
    </w:p>
    <w:p w:rsidR="005E13A4" w:rsidRDefault="005E13A4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 Найдите мораль басни «Ларчик»:</w:t>
      </w:r>
    </w:p>
    <w:p w:rsidR="005E13A4" w:rsidRDefault="005E13A4" w:rsidP="00943C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ларчик просто открывался»,</w:t>
      </w:r>
    </w:p>
    <w:p w:rsidR="005E13A4" w:rsidRDefault="005E13A4" w:rsidP="00943C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«Избави бог и нас от этаких судей»,</w:t>
      </w:r>
    </w:p>
    <w:p w:rsidR="005E13A4" w:rsidRDefault="005E13A4" w:rsidP="00943C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басни завсегда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Нечаянно дойдёшь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были.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Случалось ли подчас вам слышать, господа: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,,Мы сбили! Мы 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!,,» ,</w:t>
      </w:r>
      <w:proofErr w:type="gramEnd"/>
    </w:p>
    <w:p w:rsidR="005E13A4" w:rsidRDefault="005E13A4" w:rsidP="00943C0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«Случается нередко нам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мудрость видеть там,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стоит только догадаться</w:t>
      </w:r>
    </w:p>
    <w:p w:rsidR="005E13A4" w:rsidRDefault="005E13A4" w:rsidP="00943C0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 просто взяться».</w:t>
      </w:r>
    </w:p>
    <w:p w:rsidR="005E13A4" w:rsidRDefault="005E13A4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чём иносказательный смысл басни «Листы и Корни»</w:t>
      </w:r>
      <w:r w:rsidR="00943C07">
        <w:rPr>
          <w:rFonts w:ascii="Times New Roman" w:hAnsi="Times New Roman" w:cs="Times New Roman"/>
          <w:sz w:val="28"/>
          <w:szCs w:val="28"/>
        </w:rPr>
        <w:t>?</w:t>
      </w:r>
    </w:p>
    <w:p w:rsidR="00943C07" w:rsidRDefault="00943C07" w:rsidP="00943C0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корней дерево погибнет,</w:t>
      </w:r>
    </w:p>
    <w:p w:rsidR="00943C07" w:rsidRDefault="00943C07" w:rsidP="00943C0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справедливо считают, что они «краса долины всей»,</w:t>
      </w:r>
    </w:p>
    <w:p w:rsidR="00943C07" w:rsidRDefault="00943C07" w:rsidP="00943C0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не умеют ценить красоту,</w:t>
      </w:r>
    </w:p>
    <w:p w:rsidR="00943C07" w:rsidRDefault="00943C07" w:rsidP="00943C0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процветание государства зависит от всех социальных слоёв общества.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какой басни эти строки? Запишите автора и название.</w:t>
      </w:r>
    </w:p>
    <w:p w:rsidR="00943C07" w:rsidRPr="00943C07" w:rsidRDefault="00943C07" w:rsidP="00943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3C07">
        <w:rPr>
          <w:rFonts w:ascii="Times New Roman" w:hAnsi="Times New Roman" w:cs="Times New Roman"/>
          <w:i/>
          <w:sz w:val="28"/>
          <w:szCs w:val="28"/>
        </w:rPr>
        <w:t>А та, поднявши нос,</w:t>
      </w:r>
    </w:p>
    <w:p w:rsidR="00943C07" w:rsidRDefault="00943C07" w:rsidP="0094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i/>
          <w:sz w:val="28"/>
          <w:szCs w:val="28"/>
        </w:rPr>
        <w:t>В ответ ей говорит: «Откуда? Мы пахали!»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943C07" w:rsidRDefault="00943C07" w:rsidP="0094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 называется иносказательное изображение предмета или явления с целью наглядно показать его существенные черты?  ____________________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 чём заключается мораль басни «Осёл и Соловей»?  ________________</w:t>
      </w:r>
    </w:p>
    <w:p w:rsidR="00943C07" w:rsidRP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43C07" w:rsidRDefault="00943C07" w:rsidP="0094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класс.</w:t>
      </w:r>
    </w:p>
    <w:p w:rsidR="00943C07" w:rsidRDefault="00943C07" w:rsidP="0094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(тест) по теме: «Басни».</w:t>
      </w:r>
    </w:p>
    <w:p w:rsidR="00943C07" w:rsidRDefault="00943C07" w:rsidP="0094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Мораль басни – это:</w:t>
      </w:r>
    </w:p>
    <w:p w:rsidR="00943C07" w:rsidRPr="00943C07" w:rsidRDefault="00943C07" w:rsidP="00943C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sz w:val="28"/>
          <w:szCs w:val="28"/>
        </w:rPr>
        <w:t>краткое изречение, которое автор помещает перед текстом, чтобы помочь читателю понять основную мысль произведения,</w:t>
      </w:r>
    </w:p>
    <w:p w:rsidR="00943C07" w:rsidRPr="00943C07" w:rsidRDefault="00943C07" w:rsidP="00943C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 поучительный  вывод</w:t>
      </w:r>
      <w:r w:rsidRPr="00943C07">
        <w:rPr>
          <w:rFonts w:ascii="Times New Roman" w:hAnsi="Times New Roman" w:cs="Times New Roman"/>
          <w:sz w:val="28"/>
          <w:szCs w:val="28"/>
        </w:rPr>
        <w:t>,</w:t>
      </w:r>
    </w:p>
    <w:p w:rsidR="00943C07" w:rsidRDefault="00943C07" w:rsidP="00943C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приём, основанный на иносказательном изображении предметов и явлений,</w:t>
      </w:r>
    </w:p>
    <w:p w:rsidR="00943C07" w:rsidRDefault="00943C07" w:rsidP="00943C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часть  басни, в которой  описываются основные события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 w:rsidR="004667FE">
        <w:rPr>
          <w:rFonts w:ascii="Times New Roman" w:hAnsi="Times New Roman" w:cs="Times New Roman"/>
          <w:sz w:val="28"/>
          <w:szCs w:val="28"/>
        </w:rPr>
        <w:t xml:space="preserve">  Назовите автора басни «Муха»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3C07" w:rsidRPr="004667FE" w:rsidRDefault="004667FE" w:rsidP="004667F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7FE">
        <w:rPr>
          <w:rFonts w:ascii="Times New Roman" w:hAnsi="Times New Roman" w:cs="Times New Roman"/>
          <w:sz w:val="28"/>
          <w:szCs w:val="28"/>
        </w:rPr>
        <w:t>И.А. Крылов</w:t>
      </w:r>
      <w:r w:rsidR="00943C07" w:rsidRPr="004667FE">
        <w:rPr>
          <w:rFonts w:ascii="Times New Roman" w:hAnsi="Times New Roman" w:cs="Times New Roman"/>
          <w:sz w:val="28"/>
          <w:szCs w:val="28"/>
        </w:rPr>
        <w:t xml:space="preserve">,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943C07" w:rsidRPr="004667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Ж. де Лафонтен</w:t>
      </w:r>
      <w:r w:rsidR="00943C07" w:rsidRPr="004667FE">
        <w:rPr>
          <w:rFonts w:ascii="Times New Roman" w:hAnsi="Times New Roman" w:cs="Times New Roman"/>
          <w:sz w:val="28"/>
          <w:szCs w:val="28"/>
        </w:rPr>
        <w:t>,</w:t>
      </w:r>
    </w:p>
    <w:p w:rsidR="00943C07" w:rsidRDefault="004667FE" w:rsidP="00943C0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Эзоп</w:t>
      </w:r>
      <w:r w:rsidR="00943C07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3C0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И.И. Дмитриев</w:t>
      </w:r>
      <w:r w:rsidR="00943C07">
        <w:rPr>
          <w:rFonts w:ascii="Times New Roman" w:hAnsi="Times New Roman" w:cs="Times New Roman"/>
          <w:sz w:val="28"/>
          <w:szCs w:val="28"/>
        </w:rPr>
        <w:t>.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7FE">
        <w:rPr>
          <w:rFonts w:ascii="Times New Roman" w:hAnsi="Times New Roman" w:cs="Times New Roman"/>
          <w:sz w:val="28"/>
          <w:szCs w:val="28"/>
        </w:rPr>
        <w:t>В  басне</w:t>
      </w:r>
      <w:r>
        <w:rPr>
          <w:rFonts w:ascii="Times New Roman" w:hAnsi="Times New Roman" w:cs="Times New Roman"/>
          <w:sz w:val="28"/>
          <w:szCs w:val="28"/>
        </w:rPr>
        <w:t xml:space="preserve"> «Ларчик»</w:t>
      </w:r>
      <w:r w:rsidR="004667FE">
        <w:rPr>
          <w:rFonts w:ascii="Times New Roman" w:hAnsi="Times New Roman" w:cs="Times New Roman"/>
          <w:sz w:val="28"/>
          <w:szCs w:val="28"/>
        </w:rPr>
        <w:t xml:space="preserve">  И.А. Крылов высмеивает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3C07" w:rsidRDefault="004667FE" w:rsidP="004667F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пустое мудрствование</w:t>
      </w:r>
      <w:r w:rsidR="00943C07" w:rsidRPr="00466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3) невежество,</w:t>
      </w:r>
    </w:p>
    <w:p w:rsidR="004667FE" w:rsidRPr="004667FE" w:rsidRDefault="004667FE" w:rsidP="004667F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жадность,                                                       4) самолюбование.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 w:rsidR="004667FE">
        <w:rPr>
          <w:rFonts w:ascii="Times New Roman" w:hAnsi="Times New Roman" w:cs="Times New Roman"/>
          <w:sz w:val="28"/>
          <w:szCs w:val="28"/>
        </w:rPr>
        <w:t xml:space="preserve"> В какой  басне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FE">
        <w:rPr>
          <w:rFonts w:ascii="Times New Roman" w:hAnsi="Times New Roman" w:cs="Times New Roman"/>
          <w:sz w:val="28"/>
          <w:szCs w:val="28"/>
        </w:rPr>
        <w:t xml:space="preserve"> говорится о том, что об искусстве часто берутся  судить невежды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3C07" w:rsidRPr="004667FE" w:rsidRDefault="004667FE" w:rsidP="004667F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7FE">
        <w:rPr>
          <w:rFonts w:ascii="Times New Roman" w:hAnsi="Times New Roman" w:cs="Times New Roman"/>
          <w:sz w:val="28"/>
          <w:szCs w:val="28"/>
        </w:rPr>
        <w:t>«Листы и корни»</w:t>
      </w:r>
      <w:r w:rsidR="00943C07" w:rsidRPr="004667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3) «Осёл и Соловей»,</w:t>
      </w:r>
    </w:p>
    <w:p w:rsidR="00943C07" w:rsidRPr="004667FE" w:rsidRDefault="004667FE" w:rsidP="004667F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«Ларчик»,                                                        4) «Ворона и Лисица».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C0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43C0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4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какой басни эти строки? Запишите автора и название.</w:t>
      </w:r>
    </w:p>
    <w:p w:rsidR="004667FE" w:rsidRDefault="004667FE" w:rsidP="00943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басни завсегда</w:t>
      </w:r>
    </w:p>
    <w:p w:rsidR="004667FE" w:rsidRDefault="004667FE" w:rsidP="00943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Нечаянно дойдёшь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были.</w:t>
      </w:r>
    </w:p>
    <w:p w:rsidR="004667FE" w:rsidRDefault="004667FE" w:rsidP="00943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Случалось ли подчас вам слышать, господа:</w:t>
      </w:r>
    </w:p>
    <w:p w:rsidR="00943C07" w:rsidRPr="004667FE" w:rsidRDefault="004667FE" w:rsidP="00943C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«Мы сбили! Мы решили!»                               </w:t>
      </w:r>
      <w:r w:rsidR="00943C07"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943C07" w:rsidRDefault="00943C07" w:rsidP="00943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C07" w:rsidRDefault="004667FE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Какой художественный приём лежит в основе басни</w:t>
      </w:r>
      <w:r w:rsidR="00943C07">
        <w:rPr>
          <w:rFonts w:ascii="Times New Roman" w:hAnsi="Times New Roman" w:cs="Times New Roman"/>
          <w:sz w:val="28"/>
          <w:szCs w:val="28"/>
        </w:rPr>
        <w:t>? 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43C07">
        <w:rPr>
          <w:rFonts w:ascii="Times New Roman" w:hAnsi="Times New Roman" w:cs="Times New Roman"/>
          <w:sz w:val="28"/>
          <w:szCs w:val="28"/>
        </w:rPr>
        <w:t>________</w:t>
      </w:r>
    </w:p>
    <w:p w:rsidR="00943C07" w:rsidRDefault="00943C07" w:rsidP="00943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В чём заключается мораль басни «</w:t>
      </w:r>
      <w:r w:rsidR="004667FE">
        <w:rPr>
          <w:rFonts w:ascii="Times New Roman" w:hAnsi="Times New Roman" w:cs="Times New Roman"/>
          <w:sz w:val="28"/>
          <w:szCs w:val="28"/>
        </w:rPr>
        <w:t>Листы и Корни</w:t>
      </w:r>
      <w:r>
        <w:rPr>
          <w:rFonts w:ascii="Times New Roman" w:hAnsi="Times New Roman" w:cs="Times New Roman"/>
          <w:sz w:val="28"/>
          <w:szCs w:val="28"/>
        </w:rPr>
        <w:t>»?  ________________</w:t>
      </w:r>
    </w:p>
    <w:p w:rsidR="005E13A4" w:rsidRPr="005E13A4" w:rsidRDefault="00943C07" w:rsidP="00943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667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5E13A4" w:rsidRDefault="005E13A4" w:rsidP="005E1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7FE" w:rsidRPr="005E13A4" w:rsidRDefault="004667FE" w:rsidP="005E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67FE" w:rsidRPr="005E13A4" w:rsidSect="005E1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B6A"/>
    <w:multiLevelType w:val="hybridMultilevel"/>
    <w:tmpl w:val="3FBEB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4043"/>
    <w:multiLevelType w:val="hybridMultilevel"/>
    <w:tmpl w:val="6464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3843"/>
    <w:multiLevelType w:val="hybridMultilevel"/>
    <w:tmpl w:val="85B88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3F9"/>
    <w:multiLevelType w:val="hybridMultilevel"/>
    <w:tmpl w:val="DD4EB47A"/>
    <w:lvl w:ilvl="0" w:tplc="FE2CA58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F10256"/>
    <w:multiLevelType w:val="hybridMultilevel"/>
    <w:tmpl w:val="23EEE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34CC3"/>
    <w:multiLevelType w:val="hybridMultilevel"/>
    <w:tmpl w:val="8D1A9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3DFE"/>
    <w:multiLevelType w:val="hybridMultilevel"/>
    <w:tmpl w:val="BAA6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112FD"/>
    <w:multiLevelType w:val="hybridMultilevel"/>
    <w:tmpl w:val="25AED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A4"/>
    <w:rsid w:val="004667FE"/>
    <w:rsid w:val="005E13A4"/>
    <w:rsid w:val="00636692"/>
    <w:rsid w:val="00943C07"/>
    <w:rsid w:val="00B359A3"/>
    <w:rsid w:val="00E3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Любовь Бирюкова</cp:lastModifiedBy>
  <cp:revision>3</cp:revision>
  <dcterms:created xsi:type="dcterms:W3CDTF">2016-07-16T08:33:00Z</dcterms:created>
  <dcterms:modified xsi:type="dcterms:W3CDTF">2020-10-05T04:48:00Z</dcterms:modified>
</cp:coreProperties>
</file>